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FC2A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-164465</wp:posOffset>
            </wp:positionV>
            <wp:extent cx="2038350" cy="1266825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4EB2">
        <w:rPr>
          <w:rFonts w:ascii="Times New Roman" w:hAnsi="Times New Roman" w:cs="Times New Roman"/>
          <w:sz w:val="28"/>
          <w:szCs w:val="28"/>
        </w:rPr>
        <w:t>«</w:t>
      </w:r>
      <w:r w:rsidR="00600BD4">
        <w:rPr>
          <w:rFonts w:ascii="Times New Roman" w:hAnsi="Times New Roman" w:cs="Times New Roman"/>
          <w:sz w:val="28"/>
          <w:szCs w:val="28"/>
        </w:rPr>
        <w:t>____» _____________ 20___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2F1225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  <w:r w:rsidR="00B407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367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E73308" w:rsidRPr="0052051D" w:rsidRDefault="006259A7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ДОГОТОВОЧНЫЕ</w:t>
      </w:r>
      <w:r w:rsidR="002F12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36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B40735">
        <w:rPr>
          <w:rFonts w:ascii="Times New Roman" w:hAnsi="Times New Roman" w:cs="Times New Roman"/>
          <w:b/>
          <w:sz w:val="28"/>
          <w:szCs w:val="28"/>
        </w:rPr>
        <w:t>Д</w:t>
      </w:r>
      <w:r w:rsidR="00F87367">
        <w:rPr>
          <w:rFonts w:ascii="Times New Roman" w:hAnsi="Times New Roman" w:cs="Times New Roman"/>
          <w:b/>
          <w:sz w:val="28"/>
          <w:szCs w:val="28"/>
        </w:rPr>
        <w:t>ень</w:t>
      </w:r>
      <w:r w:rsidR="00B40735">
        <w:rPr>
          <w:rFonts w:ascii="Times New Roman" w:hAnsi="Times New Roman" w:cs="Times New Roman"/>
          <w:b/>
          <w:sz w:val="28"/>
          <w:szCs w:val="28"/>
        </w:rPr>
        <w:t xml:space="preserve"> 8</w:t>
      </w:r>
    </w:p>
    <w:p w:rsidR="008C081F" w:rsidRDefault="008C081F" w:rsidP="00897165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категория детей  ________________</w:t>
      </w:r>
    </w:p>
    <w:p w:rsidR="00932A1F" w:rsidRDefault="008C081F" w:rsidP="006B16E7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904EB2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904EB2" w:rsidRPr="001272DD">
        <w:rPr>
          <w:rFonts w:ascii="Times New Roman" w:eastAsia="Calibri" w:hAnsi="Times New Roman" w:cs="Times New Roman"/>
          <w:sz w:val="24"/>
          <w:szCs w:val="24"/>
        </w:rPr>
        <w:t>(с 12-ти часовым пребыванием)</w:t>
      </w:r>
    </w:p>
    <w:p w:rsidR="008C081F" w:rsidRDefault="008C081F" w:rsidP="00B40735">
      <w:pPr>
        <w:pStyle w:val="a3"/>
        <w:rPr>
          <w:rFonts w:ascii="Times New Roman" w:hAnsi="Times New Roman" w:cs="Times New Roman"/>
          <w:sz w:val="18"/>
          <w:szCs w:val="28"/>
        </w:rPr>
      </w:pPr>
    </w:p>
    <w:tbl>
      <w:tblPr>
        <w:tblStyle w:val="a4"/>
        <w:tblW w:w="0" w:type="auto"/>
        <w:tblInd w:w="-743" w:type="dxa"/>
        <w:tblLayout w:type="fixed"/>
        <w:tblLook w:val="04A0"/>
      </w:tblPr>
      <w:tblGrid>
        <w:gridCol w:w="1418"/>
        <w:gridCol w:w="3594"/>
        <w:gridCol w:w="1325"/>
        <w:gridCol w:w="1326"/>
        <w:gridCol w:w="1268"/>
        <w:gridCol w:w="57"/>
        <w:gridCol w:w="1326"/>
      </w:tblGrid>
      <w:tr w:rsidR="008D7483" w:rsidTr="002F1225">
        <w:trPr>
          <w:trHeight w:val="345"/>
        </w:trPr>
        <w:tc>
          <w:tcPr>
            <w:tcW w:w="1418" w:type="dxa"/>
            <w:vMerge w:val="restart"/>
          </w:tcPr>
          <w:p w:rsidR="008D7483" w:rsidRPr="008C081F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594" w:type="dxa"/>
            <w:vMerge w:val="restart"/>
            <w:vAlign w:val="center"/>
          </w:tcPr>
          <w:p w:rsidR="008D7483" w:rsidRPr="008C081F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651" w:type="dxa"/>
            <w:gridSpan w:val="2"/>
            <w:vAlign w:val="center"/>
          </w:tcPr>
          <w:p w:rsidR="008D7483" w:rsidRPr="008D7483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D7483">
              <w:rPr>
                <w:rFonts w:ascii="Times New Roman" w:hAnsi="Times New Roman" w:cs="Times New Roman"/>
                <w:b/>
              </w:rPr>
              <w:t>ЯСЛИ</w:t>
            </w:r>
          </w:p>
        </w:tc>
        <w:tc>
          <w:tcPr>
            <w:tcW w:w="2651" w:type="dxa"/>
            <w:gridSpan w:val="3"/>
            <w:vAlign w:val="center"/>
          </w:tcPr>
          <w:p w:rsidR="008D7483" w:rsidRPr="008D7483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8D7483"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8D7483" w:rsidTr="002F1225">
        <w:trPr>
          <w:trHeight w:val="345"/>
        </w:trPr>
        <w:tc>
          <w:tcPr>
            <w:tcW w:w="1418" w:type="dxa"/>
            <w:vMerge/>
          </w:tcPr>
          <w:p w:rsidR="008D7483" w:rsidRPr="008C081F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4" w:type="dxa"/>
            <w:vMerge/>
            <w:vAlign w:val="center"/>
          </w:tcPr>
          <w:p w:rsidR="008D7483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25" w:type="dxa"/>
            <w:vAlign w:val="center"/>
          </w:tcPr>
          <w:p w:rsidR="008D7483" w:rsidRPr="008C081F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326" w:type="dxa"/>
            <w:vAlign w:val="center"/>
          </w:tcPr>
          <w:p w:rsidR="008D7483" w:rsidRPr="008C081F" w:rsidRDefault="00985211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(К</w:t>
            </w:r>
            <w:r w:rsidR="008D748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кал)</w:t>
            </w:r>
          </w:p>
        </w:tc>
        <w:tc>
          <w:tcPr>
            <w:tcW w:w="1268" w:type="dxa"/>
            <w:vAlign w:val="center"/>
          </w:tcPr>
          <w:p w:rsidR="008D7483" w:rsidRPr="008C081F" w:rsidRDefault="008D7483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383" w:type="dxa"/>
            <w:gridSpan w:val="2"/>
            <w:vAlign w:val="center"/>
          </w:tcPr>
          <w:p w:rsidR="008D7483" w:rsidRPr="008C081F" w:rsidRDefault="00985211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Энергетическая ценность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8D748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</w:t>
            </w:r>
            <w:proofErr w:type="gramEnd"/>
            <w:r w:rsidR="008D7483"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4607F1" w:rsidTr="002F1225">
        <w:tc>
          <w:tcPr>
            <w:tcW w:w="1418" w:type="dxa"/>
            <w:vAlign w:val="center"/>
          </w:tcPr>
          <w:p w:rsidR="004607F1" w:rsidRPr="00286D6A" w:rsidRDefault="004607F1" w:rsidP="00D45F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</w:p>
        </w:tc>
        <w:tc>
          <w:tcPr>
            <w:tcW w:w="3594" w:type="dxa"/>
            <w:vAlign w:val="center"/>
          </w:tcPr>
          <w:p w:rsidR="004607F1" w:rsidRPr="00286D6A" w:rsidRDefault="004607F1" w:rsidP="00D45F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</w:t>
            </w: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302" w:type="dxa"/>
            <w:gridSpan w:val="5"/>
          </w:tcPr>
          <w:p w:rsidR="004607F1" w:rsidRPr="008C081F" w:rsidRDefault="004607F1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7483" w:rsidRPr="0012763C" w:rsidTr="00193209">
        <w:tc>
          <w:tcPr>
            <w:tcW w:w="1418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№44</w:t>
            </w:r>
          </w:p>
        </w:tc>
        <w:tc>
          <w:tcPr>
            <w:tcW w:w="3594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молочный с макаронными изделиями</w:t>
            </w:r>
          </w:p>
        </w:tc>
        <w:tc>
          <w:tcPr>
            <w:tcW w:w="1325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116,70</w:t>
            </w:r>
          </w:p>
        </w:tc>
        <w:tc>
          <w:tcPr>
            <w:tcW w:w="1325" w:type="dxa"/>
            <w:gridSpan w:val="2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140,04</w:t>
            </w:r>
          </w:p>
        </w:tc>
      </w:tr>
      <w:tr w:rsidR="008D7483" w:rsidRPr="0012763C" w:rsidTr="00193209">
        <w:trPr>
          <w:trHeight w:val="369"/>
        </w:trPr>
        <w:tc>
          <w:tcPr>
            <w:tcW w:w="1418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№254</w:t>
            </w:r>
          </w:p>
        </w:tc>
        <w:tc>
          <w:tcPr>
            <w:tcW w:w="3594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Кофейный напиток </w:t>
            </w:r>
          </w:p>
        </w:tc>
        <w:tc>
          <w:tcPr>
            <w:tcW w:w="1325" w:type="dxa"/>
            <w:vAlign w:val="center"/>
          </w:tcPr>
          <w:p w:rsidR="008D7483" w:rsidRPr="0012763C" w:rsidRDefault="00193209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94,95</w:t>
            </w:r>
          </w:p>
        </w:tc>
        <w:tc>
          <w:tcPr>
            <w:tcW w:w="1325" w:type="dxa"/>
            <w:gridSpan w:val="2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94,95</w:t>
            </w:r>
          </w:p>
        </w:tc>
      </w:tr>
      <w:tr w:rsidR="008D7483" w:rsidRPr="0012763C" w:rsidTr="002F1225">
        <w:tc>
          <w:tcPr>
            <w:tcW w:w="1418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 2016г. ТК №3</w:t>
            </w:r>
          </w:p>
        </w:tc>
        <w:tc>
          <w:tcPr>
            <w:tcW w:w="3594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Бутерброд: батон с сыром</w:t>
            </w:r>
          </w:p>
        </w:tc>
        <w:tc>
          <w:tcPr>
            <w:tcW w:w="1325" w:type="dxa"/>
            <w:vAlign w:val="center"/>
          </w:tcPr>
          <w:p w:rsidR="008D7483" w:rsidRPr="0012763C" w:rsidRDefault="00193209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123,50</w:t>
            </w:r>
          </w:p>
        </w:tc>
        <w:tc>
          <w:tcPr>
            <w:tcW w:w="1325" w:type="dxa"/>
            <w:gridSpan w:val="2"/>
          </w:tcPr>
          <w:p w:rsidR="008D7483" w:rsidRPr="0012763C" w:rsidRDefault="00193209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326" w:type="dxa"/>
          </w:tcPr>
          <w:p w:rsidR="008D7483" w:rsidRPr="0012763C" w:rsidRDefault="00193209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123,50</w:t>
            </w:r>
          </w:p>
        </w:tc>
      </w:tr>
      <w:tr w:rsidR="004607F1" w:rsidRPr="0012763C" w:rsidTr="002F1225">
        <w:tc>
          <w:tcPr>
            <w:tcW w:w="1418" w:type="dxa"/>
            <w:vAlign w:val="center"/>
          </w:tcPr>
          <w:p w:rsidR="004607F1" w:rsidRPr="00286D6A" w:rsidRDefault="004607F1" w:rsidP="00D45F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94" w:type="dxa"/>
            <w:vAlign w:val="center"/>
          </w:tcPr>
          <w:p w:rsidR="004607F1" w:rsidRPr="00286D6A" w:rsidRDefault="004607F1" w:rsidP="008914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302" w:type="dxa"/>
            <w:gridSpan w:val="5"/>
          </w:tcPr>
          <w:p w:rsidR="004607F1" w:rsidRPr="0012763C" w:rsidRDefault="004607F1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7483" w:rsidRPr="0012763C" w:rsidTr="00193209">
        <w:tc>
          <w:tcPr>
            <w:tcW w:w="1418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2016г. ТК №418</w:t>
            </w:r>
          </w:p>
        </w:tc>
        <w:tc>
          <w:tcPr>
            <w:tcW w:w="3594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 натуральный</w:t>
            </w:r>
          </w:p>
        </w:tc>
        <w:tc>
          <w:tcPr>
            <w:tcW w:w="1325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42,70</w:t>
            </w:r>
          </w:p>
        </w:tc>
        <w:tc>
          <w:tcPr>
            <w:tcW w:w="1325" w:type="dxa"/>
            <w:gridSpan w:val="2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4607F1" w:rsidRPr="0012763C" w:rsidTr="002F1225">
        <w:tc>
          <w:tcPr>
            <w:tcW w:w="1418" w:type="dxa"/>
            <w:vAlign w:val="center"/>
          </w:tcPr>
          <w:p w:rsidR="004607F1" w:rsidRPr="00286D6A" w:rsidRDefault="004607F1" w:rsidP="00D45F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94" w:type="dxa"/>
            <w:vAlign w:val="center"/>
          </w:tcPr>
          <w:p w:rsidR="004607F1" w:rsidRPr="00286D6A" w:rsidRDefault="004607F1" w:rsidP="008914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302" w:type="dxa"/>
            <w:gridSpan w:val="5"/>
          </w:tcPr>
          <w:p w:rsidR="004607F1" w:rsidRPr="0012763C" w:rsidRDefault="004607F1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7483" w:rsidRPr="0012763C" w:rsidTr="00193209">
        <w:tc>
          <w:tcPr>
            <w:tcW w:w="1418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осква 2017г. ТК №40</w:t>
            </w:r>
          </w:p>
        </w:tc>
        <w:tc>
          <w:tcPr>
            <w:tcW w:w="3594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Салат картофельный с морковью и зелёным горошком</w:t>
            </w:r>
          </w:p>
        </w:tc>
        <w:tc>
          <w:tcPr>
            <w:tcW w:w="1325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325" w:type="dxa"/>
            <w:gridSpan w:val="2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8D7483" w:rsidRPr="0012763C" w:rsidTr="00193209">
        <w:tc>
          <w:tcPr>
            <w:tcW w:w="1418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№34</w:t>
            </w:r>
          </w:p>
        </w:tc>
        <w:tc>
          <w:tcPr>
            <w:tcW w:w="3594" w:type="dxa"/>
            <w:vAlign w:val="center"/>
          </w:tcPr>
          <w:p w:rsidR="00C632DD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Свекольник со сметаной на мясном бульоне</w:t>
            </w:r>
          </w:p>
        </w:tc>
        <w:tc>
          <w:tcPr>
            <w:tcW w:w="1325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1/150/10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72,07</w:t>
            </w:r>
          </w:p>
        </w:tc>
        <w:tc>
          <w:tcPr>
            <w:tcW w:w="1325" w:type="dxa"/>
            <w:gridSpan w:val="2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1/250/10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104,10</w:t>
            </w:r>
          </w:p>
        </w:tc>
      </w:tr>
      <w:tr w:rsidR="008D7483" w:rsidRPr="0012763C" w:rsidTr="00193209">
        <w:tc>
          <w:tcPr>
            <w:tcW w:w="1418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№256</w:t>
            </w:r>
          </w:p>
        </w:tc>
        <w:tc>
          <w:tcPr>
            <w:tcW w:w="3594" w:type="dxa"/>
            <w:vAlign w:val="center"/>
          </w:tcPr>
          <w:p w:rsidR="008D7483" w:rsidRPr="008A013E" w:rsidRDefault="00193209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Плов из отварной говядины</w:t>
            </w:r>
          </w:p>
        </w:tc>
        <w:tc>
          <w:tcPr>
            <w:tcW w:w="1325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1/170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325" w:type="dxa"/>
            <w:gridSpan w:val="2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326" w:type="dxa"/>
            <w:vAlign w:val="center"/>
          </w:tcPr>
          <w:p w:rsidR="008D7483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376,53</w:t>
            </w:r>
          </w:p>
        </w:tc>
      </w:tr>
      <w:tr w:rsidR="00C632DD" w:rsidRPr="0012763C" w:rsidTr="00193209">
        <w:tc>
          <w:tcPr>
            <w:tcW w:w="1418" w:type="dxa"/>
            <w:vAlign w:val="center"/>
          </w:tcPr>
          <w:p w:rsidR="00C632DD" w:rsidRDefault="00193209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№256</w:t>
            </w:r>
          </w:p>
        </w:tc>
        <w:tc>
          <w:tcPr>
            <w:tcW w:w="3594" w:type="dxa"/>
            <w:vAlign w:val="center"/>
          </w:tcPr>
          <w:p w:rsidR="00C632DD" w:rsidRDefault="00193209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Напиток из плодов шиповника</w:t>
            </w:r>
          </w:p>
        </w:tc>
        <w:tc>
          <w:tcPr>
            <w:tcW w:w="1325" w:type="dxa"/>
            <w:vAlign w:val="center"/>
          </w:tcPr>
          <w:p w:rsidR="00C632DD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326" w:type="dxa"/>
            <w:vAlign w:val="center"/>
          </w:tcPr>
          <w:p w:rsidR="00C632DD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28,06</w:t>
            </w:r>
          </w:p>
        </w:tc>
        <w:tc>
          <w:tcPr>
            <w:tcW w:w="1325" w:type="dxa"/>
            <w:gridSpan w:val="2"/>
            <w:vAlign w:val="center"/>
          </w:tcPr>
          <w:p w:rsidR="00C632DD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326" w:type="dxa"/>
            <w:vAlign w:val="center"/>
          </w:tcPr>
          <w:p w:rsidR="00C632DD" w:rsidRPr="0012763C" w:rsidRDefault="00193209" w:rsidP="0019320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8D7483" w:rsidRPr="0012763C" w:rsidTr="002F1225">
        <w:tc>
          <w:tcPr>
            <w:tcW w:w="1418" w:type="dxa"/>
            <w:vAlign w:val="center"/>
          </w:tcPr>
          <w:p w:rsidR="008D7483" w:rsidRPr="008A013E" w:rsidRDefault="008D7483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4" w:type="dxa"/>
            <w:vAlign w:val="center"/>
          </w:tcPr>
          <w:p w:rsidR="008D7483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</w:t>
            </w:r>
          </w:p>
        </w:tc>
        <w:tc>
          <w:tcPr>
            <w:tcW w:w="1325" w:type="dxa"/>
          </w:tcPr>
          <w:p w:rsidR="008D7483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326" w:type="dxa"/>
          </w:tcPr>
          <w:p w:rsidR="008D7483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25" w:type="dxa"/>
            <w:gridSpan w:val="2"/>
          </w:tcPr>
          <w:p w:rsidR="008D7483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326" w:type="dxa"/>
          </w:tcPr>
          <w:p w:rsidR="008D7483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D7483" w:rsidRPr="0012763C" w:rsidTr="002F1225">
        <w:tc>
          <w:tcPr>
            <w:tcW w:w="1418" w:type="dxa"/>
            <w:vAlign w:val="center"/>
          </w:tcPr>
          <w:p w:rsidR="008D7483" w:rsidRPr="008A013E" w:rsidRDefault="008D7483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4" w:type="dxa"/>
            <w:vAlign w:val="center"/>
          </w:tcPr>
          <w:p w:rsidR="008D7483" w:rsidRPr="008A013E" w:rsidRDefault="008D7483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2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7F1" w:rsidRPr="0012763C" w:rsidTr="002F1225">
        <w:tc>
          <w:tcPr>
            <w:tcW w:w="1418" w:type="dxa"/>
            <w:vAlign w:val="center"/>
          </w:tcPr>
          <w:p w:rsidR="004607F1" w:rsidRPr="00286D6A" w:rsidRDefault="004607F1" w:rsidP="00D45F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94" w:type="dxa"/>
            <w:vAlign w:val="center"/>
          </w:tcPr>
          <w:p w:rsidR="004607F1" w:rsidRPr="00286D6A" w:rsidRDefault="004607F1" w:rsidP="008914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5302" w:type="dxa"/>
            <w:gridSpan w:val="5"/>
          </w:tcPr>
          <w:p w:rsidR="004607F1" w:rsidRPr="0012763C" w:rsidRDefault="004607F1" w:rsidP="0007051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7483" w:rsidRPr="0012763C" w:rsidTr="002F1225">
        <w:tc>
          <w:tcPr>
            <w:tcW w:w="1418" w:type="dxa"/>
            <w:vAlign w:val="center"/>
          </w:tcPr>
          <w:p w:rsidR="008D7483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</w:t>
            </w:r>
            <w:r w:rsidR="004E05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Пермь 2001г. ТК №255</w:t>
            </w:r>
          </w:p>
        </w:tc>
        <w:tc>
          <w:tcPr>
            <w:tcW w:w="3594" w:type="dxa"/>
            <w:vAlign w:val="center"/>
          </w:tcPr>
          <w:p w:rsidR="008D7483" w:rsidRPr="008A013E" w:rsidRDefault="00C03091" w:rsidP="00C030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кипячёное</w:t>
            </w:r>
          </w:p>
        </w:tc>
        <w:tc>
          <w:tcPr>
            <w:tcW w:w="1325" w:type="dxa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2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483" w:rsidRPr="0012763C" w:rsidTr="002F1225">
        <w:tc>
          <w:tcPr>
            <w:tcW w:w="1418" w:type="dxa"/>
            <w:vAlign w:val="center"/>
          </w:tcPr>
          <w:p w:rsidR="008D7483" w:rsidRPr="008A013E" w:rsidRDefault="008D7483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4" w:type="dxa"/>
            <w:vAlign w:val="center"/>
          </w:tcPr>
          <w:p w:rsidR="008D7483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Кондитерское изделие (пряник)</w:t>
            </w:r>
          </w:p>
        </w:tc>
        <w:tc>
          <w:tcPr>
            <w:tcW w:w="1325" w:type="dxa"/>
          </w:tcPr>
          <w:p w:rsidR="008D7483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326" w:type="dxa"/>
          </w:tcPr>
          <w:p w:rsidR="008D7483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  <w:tc>
          <w:tcPr>
            <w:tcW w:w="1325" w:type="dxa"/>
            <w:gridSpan w:val="2"/>
          </w:tcPr>
          <w:p w:rsidR="008D7483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1/50</w:t>
            </w:r>
          </w:p>
        </w:tc>
        <w:tc>
          <w:tcPr>
            <w:tcW w:w="1326" w:type="dxa"/>
          </w:tcPr>
          <w:p w:rsidR="008D7483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173,0</w:t>
            </w:r>
          </w:p>
        </w:tc>
      </w:tr>
      <w:tr w:rsidR="004607F1" w:rsidRPr="0012763C" w:rsidTr="002F1225">
        <w:tc>
          <w:tcPr>
            <w:tcW w:w="1418" w:type="dxa"/>
            <w:vAlign w:val="center"/>
          </w:tcPr>
          <w:p w:rsidR="004607F1" w:rsidRPr="00286D6A" w:rsidRDefault="004607F1" w:rsidP="00D45FF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94" w:type="dxa"/>
            <w:vAlign w:val="center"/>
          </w:tcPr>
          <w:p w:rsidR="004607F1" w:rsidRPr="00286D6A" w:rsidRDefault="004607F1" w:rsidP="008914E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302" w:type="dxa"/>
            <w:gridSpan w:val="5"/>
          </w:tcPr>
          <w:p w:rsidR="004607F1" w:rsidRPr="0012763C" w:rsidRDefault="004607F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483" w:rsidRPr="0012763C" w:rsidTr="00C03091">
        <w:tc>
          <w:tcPr>
            <w:tcW w:w="1418" w:type="dxa"/>
            <w:vAlign w:val="center"/>
          </w:tcPr>
          <w:p w:rsidR="008D7483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/Ф»МУП КП»  ТТК №522</w:t>
            </w:r>
          </w:p>
        </w:tc>
        <w:tc>
          <w:tcPr>
            <w:tcW w:w="3594" w:type="dxa"/>
            <w:vAlign w:val="center"/>
          </w:tcPr>
          <w:p w:rsidR="008D7483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Котлета по-хлыновски  с маслом сливочным</w:t>
            </w:r>
          </w:p>
        </w:tc>
        <w:tc>
          <w:tcPr>
            <w:tcW w:w="1325" w:type="dxa"/>
            <w:vAlign w:val="center"/>
          </w:tcPr>
          <w:p w:rsidR="008D7483" w:rsidRPr="0012763C" w:rsidRDefault="00C03091" w:rsidP="00C030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326" w:type="dxa"/>
            <w:vAlign w:val="center"/>
          </w:tcPr>
          <w:p w:rsidR="008D7483" w:rsidRPr="0012763C" w:rsidRDefault="00C03091" w:rsidP="00C030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  <w:tc>
          <w:tcPr>
            <w:tcW w:w="1325" w:type="dxa"/>
            <w:gridSpan w:val="2"/>
            <w:vAlign w:val="center"/>
          </w:tcPr>
          <w:p w:rsidR="008D7483" w:rsidRPr="0012763C" w:rsidRDefault="00C03091" w:rsidP="00C030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326" w:type="dxa"/>
            <w:vAlign w:val="center"/>
          </w:tcPr>
          <w:p w:rsidR="008D7483" w:rsidRPr="0012763C" w:rsidRDefault="00C03091" w:rsidP="00C030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133,0</w:t>
            </w:r>
          </w:p>
        </w:tc>
      </w:tr>
      <w:tr w:rsidR="008D7483" w:rsidRPr="0012763C" w:rsidTr="00AF1026">
        <w:tc>
          <w:tcPr>
            <w:tcW w:w="1418" w:type="dxa"/>
            <w:vAlign w:val="center"/>
          </w:tcPr>
          <w:p w:rsidR="000070C4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</w:t>
            </w:r>
            <w:r w:rsidR="004E05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Пермь 2001г. ТК № 77</w:t>
            </w:r>
          </w:p>
        </w:tc>
        <w:tc>
          <w:tcPr>
            <w:tcW w:w="3594" w:type="dxa"/>
            <w:vAlign w:val="center"/>
          </w:tcPr>
          <w:p w:rsidR="008D7483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Рагу из овощей </w:t>
            </w:r>
          </w:p>
        </w:tc>
        <w:tc>
          <w:tcPr>
            <w:tcW w:w="1325" w:type="dxa"/>
            <w:vAlign w:val="center"/>
          </w:tcPr>
          <w:p w:rsidR="008D7483" w:rsidRPr="0012763C" w:rsidRDefault="00C03091" w:rsidP="00AF1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1/100</w:t>
            </w:r>
          </w:p>
        </w:tc>
        <w:tc>
          <w:tcPr>
            <w:tcW w:w="1326" w:type="dxa"/>
            <w:vAlign w:val="center"/>
          </w:tcPr>
          <w:p w:rsidR="008D7483" w:rsidRPr="0012763C" w:rsidRDefault="00C03091" w:rsidP="00AF1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116,50</w:t>
            </w:r>
          </w:p>
        </w:tc>
        <w:tc>
          <w:tcPr>
            <w:tcW w:w="1325" w:type="dxa"/>
            <w:gridSpan w:val="2"/>
            <w:vAlign w:val="center"/>
          </w:tcPr>
          <w:p w:rsidR="008D7483" w:rsidRPr="0012763C" w:rsidRDefault="00C03091" w:rsidP="00AF1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1/100</w:t>
            </w:r>
          </w:p>
        </w:tc>
        <w:tc>
          <w:tcPr>
            <w:tcW w:w="1326" w:type="dxa"/>
            <w:vAlign w:val="center"/>
          </w:tcPr>
          <w:p w:rsidR="008D7483" w:rsidRPr="0012763C" w:rsidRDefault="00C03091" w:rsidP="00AF102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116,50</w:t>
            </w:r>
          </w:p>
        </w:tc>
      </w:tr>
      <w:tr w:rsidR="008D7483" w:rsidRPr="0012763C" w:rsidTr="00C03091">
        <w:tc>
          <w:tcPr>
            <w:tcW w:w="1418" w:type="dxa"/>
            <w:vAlign w:val="center"/>
          </w:tcPr>
          <w:p w:rsidR="008D7483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ТТК №710</w:t>
            </w:r>
          </w:p>
        </w:tc>
        <w:tc>
          <w:tcPr>
            <w:tcW w:w="3594" w:type="dxa"/>
            <w:vAlign w:val="center"/>
          </w:tcPr>
          <w:p w:rsidR="008D7483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Напиток из свежезамороженной  ягоды </w:t>
            </w:r>
            <w:r w:rsidR="00AF102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смородина)</w:t>
            </w:r>
          </w:p>
        </w:tc>
        <w:tc>
          <w:tcPr>
            <w:tcW w:w="1325" w:type="dxa"/>
            <w:vAlign w:val="center"/>
          </w:tcPr>
          <w:p w:rsidR="008D7483" w:rsidRPr="0012763C" w:rsidRDefault="00C03091" w:rsidP="00C030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326" w:type="dxa"/>
            <w:vAlign w:val="center"/>
          </w:tcPr>
          <w:p w:rsidR="008D7483" w:rsidRPr="0012763C" w:rsidRDefault="00C03091" w:rsidP="00C030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66,40</w:t>
            </w:r>
          </w:p>
        </w:tc>
        <w:tc>
          <w:tcPr>
            <w:tcW w:w="1325" w:type="dxa"/>
            <w:gridSpan w:val="2"/>
            <w:vAlign w:val="center"/>
          </w:tcPr>
          <w:p w:rsidR="008D7483" w:rsidRPr="0012763C" w:rsidRDefault="00C03091" w:rsidP="00C030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326" w:type="dxa"/>
            <w:vAlign w:val="center"/>
          </w:tcPr>
          <w:p w:rsidR="008D7483" w:rsidRPr="0012763C" w:rsidRDefault="00C03091" w:rsidP="00C0309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79,60</w:t>
            </w:r>
          </w:p>
        </w:tc>
      </w:tr>
      <w:tr w:rsidR="008D7483" w:rsidRPr="0012763C" w:rsidTr="002F1225">
        <w:tc>
          <w:tcPr>
            <w:tcW w:w="1418" w:type="dxa"/>
            <w:vAlign w:val="center"/>
          </w:tcPr>
          <w:p w:rsidR="008D7483" w:rsidRPr="008A013E" w:rsidRDefault="008D7483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4" w:type="dxa"/>
            <w:vAlign w:val="center"/>
          </w:tcPr>
          <w:p w:rsidR="008D7483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</w:t>
            </w:r>
          </w:p>
        </w:tc>
        <w:tc>
          <w:tcPr>
            <w:tcW w:w="1325" w:type="dxa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  <w:gridSpan w:val="2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8D7483" w:rsidRPr="0012763C" w:rsidRDefault="008D7483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C34" w:rsidRPr="0012763C" w:rsidTr="002F1225">
        <w:tc>
          <w:tcPr>
            <w:tcW w:w="1418" w:type="dxa"/>
            <w:vAlign w:val="center"/>
          </w:tcPr>
          <w:p w:rsidR="000E1C34" w:rsidRPr="008A013E" w:rsidRDefault="000E1C34" w:rsidP="00D45FFF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94" w:type="dxa"/>
            <w:vAlign w:val="center"/>
          </w:tcPr>
          <w:p w:rsidR="000E1C34" w:rsidRPr="008A013E" w:rsidRDefault="00C03091" w:rsidP="00D45FF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325" w:type="dxa"/>
          </w:tcPr>
          <w:p w:rsidR="000E1C34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326" w:type="dxa"/>
          </w:tcPr>
          <w:p w:rsidR="000E1C34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  <w:tc>
          <w:tcPr>
            <w:tcW w:w="1325" w:type="dxa"/>
            <w:gridSpan w:val="2"/>
          </w:tcPr>
          <w:p w:rsidR="000E1C34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326" w:type="dxa"/>
          </w:tcPr>
          <w:p w:rsidR="000E1C34" w:rsidRPr="0012763C" w:rsidRDefault="00C03091" w:rsidP="000705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8D7483" w:rsidRPr="008D7483" w:rsidTr="000E1C34">
        <w:tc>
          <w:tcPr>
            <w:tcW w:w="6337" w:type="dxa"/>
            <w:gridSpan w:val="3"/>
            <w:vAlign w:val="center"/>
          </w:tcPr>
          <w:p w:rsidR="008D7483" w:rsidRPr="008D7483" w:rsidRDefault="008D7483" w:rsidP="008D7483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483">
              <w:rPr>
                <w:rFonts w:ascii="Times New Roman" w:hAnsi="Times New Roman" w:cs="Times New Roman"/>
                <w:b/>
                <w:sz w:val="20"/>
                <w:szCs w:val="20"/>
              </w:rPr>
              <w:t>Энергетическая ценность рациона п</w:t>
            </w:r>
            <w:r w:rsidR="00985211">
              <w:rPr>
                <w:rFonts w:ascii="Times New Roman" w:hAnsi="Times New Roman" w:cs="Times New Roman"/>
                <w:b/>
                <w:sz w:val="20"/>
                <w:szCs w:val="20"/>
              </w:rPr>
              <w:t>итания на одного ребенка (</w:t>
            </w:r>
            <w:proofErr w:type="gramStart"/>
            <w:r w:rsidR="00985211">
              <w:rPr>
                <w:rFonts w:ascii="Times New Roman" w:hAnsi="Times New Roman" w:cs="Times New Roman"/>
                <w:b/>
                <w:sz w:val="20"/>
                <w:szCs w:val="20"/>
              </w:rPr>
              <w:t>Ккал</w:t>
            </w:r>
            <w:proofErr w:type="gramEnd"/>
            <w:r w:rsidR="0098521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8D7483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326" w:type="dxa"/>
            <w:vAlign w:val="center"/>
          </w:tcPr>
          <w:p w:rsidR="008D7483" w:rsidRPr="000E1C34" w:rsidRDefault="008D7483" w:rsidP="008D748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5" w:type="dxa"/>
            <w:gridSpan w:val="2"/>
          </w:tcPr>
          <w:p w:rsidR="008D7483" w:rsidRPr="008D7483" w:rsidRDefault="008D7483" w:rsidP="008C081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6" w:type="dxa"/>
            <w:vAlign w:val="center"/>
          </w:tcPr>
          <w:p w:rsidR="008D7483" w:rsidRPr="000E1C34" w:rsidRDefault="008D7483" w:rsidP="000E1C3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1A93" w:rsidRDefault="00F21A93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  </w:t>
      </w:r>
      <w:r w:rsidR="008D748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8B5009" w:rsidRDefault="0068754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Медицинский работн</w:t>
      </w:r>
      <w:r w:rsidR="008B5009">
        <w:rPr>
          <w:rFonts w:ascii="Times New Roman" w:hAnsi="Times New Roman" w:cs="Times New Roman"/>
          <w:b/>
          <w:sz w:val="24"/>
          <w:szCs w:val="24"/>
        </w:rPr>
        <w:t>ик (ФИО) _________________           подпись ________________</w:t>
      </w:r>
    </w:p>
    <w:p w:rsidR="00DF1388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p w:rsidR="00E73308" w:rsidRPr="006B16E7" w:rsidRDefault="00E73308" w:rsidP="006B16E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E73308" w:rsidRPr="006B16E7" w:rsidSect="0003435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08"/>
    <w:rsid w:val="000070C4"/>
    <w:rsid w:val="00017BCD"/>
    <w:rsid w:val="0003435A"/>
    <w:rsid w:val="00070517"/>
    <w:rsid w:val="00096802"/>
    <w:rsid w:val="000B4B7D"/>
    <w:rsid w:val="000C5172"/>
    <w:rsid w:val="000E1C34"/>
    <w:rsid w:val="00110FFE"/>
    <w:rsid w:val="00117C75"/>
    <w:rsid w:val="0012763C"/>
    <w:rsid w:val="00130583"/>
    <w:rsid w:val="00133AD5"/>
    <w:rsid w:val="0013648C"/>
    <w:rsid w:val="0014631A"/>
    <w:rsid w:val="00146756"/>
    <w:rsid w:val="00187FCC"/>
    <w:rsid w:val="00193209"/>
    <w:rsid w:val="001D3219"/>
    <w:rsid w:val="00250B47"/>
    <w:rsid w:val="00286D6A"/>
    <w:rsid w:val="002913E4"/>
    <w:rsid w:val="002E7834"/>
    <w:rsid w:val="002F1225"/>
    <w:rsid w:val="003558C4"/>
    <w:rsid w:val="003B39AC"/>
    <w:rsid w:val="003F54C4"/>
    <w:rsid w:val="003F57C2"/>
    <w:rsid w:val="00434398"/>
    <w:rsid w:val="004607F1"/>
    <w:rsid w:val="0047621D"/>
    <w:rsid w:val="004C3193"/>
    <w:rsid w:val="004E05E9"/>
    <w:rsid w:val="004F6E9E"/>
    <w:rsid w:val="0052051D"/>
    <w:rsid w:val="005336C2"/>
    <w:rsid w:val="00600BD4"/>
    <w:rsid w:val="0061769F"/>
    <w:rsid w:val="006259A7"/>
    <w:rsid w:val="0068754F"/>
    <w:rsid w:val="006A79A3"/>
    <w:rsid w:val="006B16E7"/>
    <w:rsid w:val="006E4BBD"/>
    <w:rsid w:val="00716BDD"/>
    <w:rsid w:val="00752776"/>
    <w:rsid w:val="007D238E"/>
    <w:rsid w:val="00810331"/>
    <w:rsid w:val="00827276"/>
    <w:rsid w:val="008519A2"/>
    <w:rsid w:val="00882F60"/>
    <w:rsid w:val="00886178"/>
    <w:rsid w:val="008914E9"/>
    <w:rsid w:val="00897165"/>
    <w:rsid w:val="008A013E"/>
    <w:rsid w:val="008A2A97"/>
    <w:rsid w:val="008B5009"/>
    <w:rsid w:val="008C081F"/>
    <w:rsid w:val="008C5D1F"/>
    <w:rsid w:val="008D27CB"/>
    <w:rsid w:val="008D7483"/>
    <w:rsid w:val="00904EB2"/>
    <w:rsid w:val="00905730"/>
    <w:rsid w:val="00912C0D"/>
    <w:rsid w:val="009214D1"/>
    <w:rsid w:val="00925964"/>
    <w:rsid w:val="00932A1F"/>
    <w:rsid w:val="00940433"/>
    <w:rsid w:val="00946C1B"/>
    <w:rsid w:val="0095456E"/>
    <w:rsid w:val="00963C82"/>
    <w:rsid w:val="00985211"/>
    <w:rsid w:val="009A6059"/>
    <w:rsid w:val="009C5C54"/>
    <w:rsid w:val="00A15AEC"/>
    <w:rsid w:val="00A47EE7"/>
    <w:rsid w:val="00A540B7"/>
    <w:rsid w:val="00A609C2"/>
    <w:rsid w:val="00AC3231"/>
    <w:rsid w:val="00AF1026"/>
    <w:rsid w:val="00AF5B13"/>
    <w:rsid w:val="00B40735"/>
    <w:rsid w:val="00B64C3E"/>
    <w:rsid w:val="00BB3B47"/>
    <w:rsid w:val="00BF3509"/>
    <w:rsid w:val="00C03091"/>
    <w:rsid w:val="00C17CA3"/>
    <w:rsid w:val="00C34EAF"/>
    <w:rsid w:val="00C632DD"/>
    <w:rsid w:val="00D04913"/>
    <w:rsid w:val="00D05576"/>
    <w:rsid w:val="00D32574"/>
    <w:rsid w:val="00D37858"/>
    <w:rsid w:val="00D45FFF"/>
    <w:rsid w:val="00D5608F"/>
    <w:rsid w:val="00DF1388"/>
    <w:rsid w:val="00DF42F3"/>
    <w:rsid w:val="00E26A1A"/>
    <w:rsid w:val="00E65C5C"/>
    <w:rsid w:val="00E73308"/>
    <w:rsid w:val="00EA13AB"/>
    <w:rsid w:val="00EA58EF"/>
    <w:rsid w:val="00EC27A2"/>
    <w:rsid w:val="00EF4B47"/>
    <w:rsid w:val="00F21A93"/>
    <w:rsid w:val="00F30476"/>
    <w:rsid w:val="00F57D09"/>
    <w:rsid w:val="00F87367"/>
    <w:rsid w:val="00FC2A12"/>
    <w:rsid w:val="00FE2BA6"/>
    <w:rsid w:val="00FE3196"/>
    <w:rsid w:val="00FE602F"/>
    <w:rsid w:val="00FE690E"/>
    <w:rsid w:val="00FF1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9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21334-5728-4B47-8562-C0F8BCCB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texnolog2</cp:lastModifiedBy>
  <cp:revision>70</cp:revision>
  <cp:lastPrinted>2015-09-23T04:41:00Z</cp:lastPrinted>
  <dcterms:created xsi:type="dcterms:W3CDTF">2015-05-26T09:58:00Z</dcterms:created>
  <dcterms:modified xsi:type="dcterms:W3CDTF">2019-02-19T02:19:00Z</dcterms:modified>
</cp:coreProperties>
</file>